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团体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标准征求意见回执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单位：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中国煤炭工业协会团体标准</w:t>
      </w:r>
      <w:r>
        <w:rPr>
          <w:rFonts w:hint="eastAsia" w:asciiTheme="minorEastAsia" w:hAnsiTheme="minorEastAsia" w:eastAsiaTheme="minorEastAsia"/>
          <w:sz w:val="30"/>
          <w:szCs w:val="30"/>
        </w:rPr>
        <w:t>《                              》（征求意见稿）已收到，经研究讨论后：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1、同意标准（征求意见稿）；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2、同意标准，提出如下意见（见征求意见表）；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3、不同意标准，附意见。 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注：在以上1、2、3序号前画“</w:t>
      </w:r>
      <w:r>
        <w:rPr>
          <w:rFonts w:hint="eastAsia" w:ascii="Arial Unicode MS" w:hAnsi="Arial Unicode MS" w:eastAsia="Arial Unicode MS" w:cs="Arial Unicode MS"/>
          <w:sz w:val="30"/>
          <w:szCs w:val="30"/>
        </w:rPr>
        <w:t>✓”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提出单位（盖章）或人（签字）：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年   月   日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联系人：                       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所在单位职能部门（或处室）：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联系电话：                传真：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手机：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电子邮箱：</w:t>
      </w:r>
    </w:p>
    <w:p>
      <w:pPr>
        <w:spacing w:line="360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《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 xml:space="preserve">                                        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意见表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提出意见单位：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联系人：                    联系电话：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402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章条编号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意见内容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理由和依据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2" w:hRule="atLeast"/>
        </w:trPr>
        <w:tc>
          <w:tcPr>
            <w:tcW w:w="8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68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7825455"/>
                          </w:sdtPr>
                          <w:sdtContent>
                            <w:p>
                              <w:pPr>
                                <w:pStyle w:val="6"/>
                                <w:ind w:firstLine="36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14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7825455"/>
                    </w:sdtPr>
                    <w:sdtContent>
                      <w:p>
                        <w:pPr>
                          <w:pStyle w:val="6"/>
                          <w:ind w:firstLine="36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14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B46"/>
    <w:multiLevelType w:val="multilevel"/>
    <w:tmpl w:val="0DDE2B46"/>
    <w:lvl w:ilvl="0" w:tentative="0">
      <w:start w:val="1"/>
      <w:numFmt w:val="lowerLetter"/>
      <w:pStyle w:val="21"/>
      <w:suff w:val="nothing"/>
      <w:lvlText w:val="%1   "/>
      <w:lvlJc w:val="left"/>
      <w:pPr>
        <w:ind w:left="544" w:hanging="181"/>
      </w:pPr>
      <w:rPr>
        <w:rFonts w:hint="eastAsia" w:ascii="宋体" w:hAnsi="宋体" w:eastAsia="宋体"/>
        <w:b w:val="0"/>
        <w:i w:val="0"/>
        <w:color w:val="auto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">
    <w:nsid w:val="1DBF583A"/>
    <w:multiLevelType w:val="multilevel"/>
    <w:tmpl w:val="1DBF583A"/>
    <w:lvl w:ilvl="0" w:tentative="0">
      <w:start w:val="1"/>
      <w:numFmt w:val="decimal"/>
      <w:pStyle w:val="3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1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1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4190"/>
    <w:rsid w:val="01170FBF"/>
    <w:rsid w:val="054569A1"/>
    <w:rsid w:val="07EF36CD"/>
    <w:rsid w:val="08100FC1"/>
    <w:rsid w:val="08F6345E"/>
    <w:rsid w:val="0B0B321F"/>
    <w:rsid w:val="0C8E27B8"/>
    <w:rsid w:val="0F3C78E9"/>
    <w:rsid w:val="11E71F2D"/>
    <w:rsid w:val="12611881"/>
    <w:rsid w:val="1361028F"/>
    <w:rsid w:val="14150B25"/>
    <w:rsid w:val="1448638B"/>
    <w:rsid w:val="150A53BC"/>
    <w:rsid w:val="159B63D1"/>
    <w:rsid w:val="16401580"/>
    <w:rsid w:val="171020A5"/>
    <w:rsid w:val="1AA82812"/>
    <w:rsid w:val="1AAD4769"/>
    <w:rsid w:val="1BAD247B"/>
    <w:rsid w:val="1F0C01D9"/>
    <w:rsid w:val="210B2115"/>
    <w:rsid w:val="22020573"/>
    <w:rsid w:val="26155752"/>
    <w:rsid w:val="2E740675"/>
    <w:rsid w:val="2EA73CF4"/>
    <w:rsid w:val="2F7C4DA2"/>
    <w:rsid w:val="30004600"/>
    <w:rsid w:val="3246767B"/>
    <w:rsid w:val="33757189"/>
    <w:rsid w:val="34EE35E2"/>
    <w:rsid w:val="37B902E8"/>
    <w:rsid w:val="399478D2"/>
    <w:rsid w:val="3AED6981"/>
    <w:rsid w:val="3D0D0F09"/>
    <w:rsid w:val="3E033643"/>
    <w:rsid w:val="3EB60040"/>
    <w:rsid w:val="3EB64E88"/>
    <w:rsid w:val="3F9C047B"/>
    <w:rsid w:val="420A0175"/>
    <w:rsid w:val="450A2079"/>
    <w:rsid w:val="47315BEC"/>
    <w:rsid w:val="47375ACD"/>
    <w:rsid w:val="494A5748"/>
    <w:rsid w:val="49BB4178"/>
    <w:rsid w:val="49C1018C"/>
    <w:rsid w:val="49C32774"/>
    <w:rsid w:val="4AAA293A"/>
    <w:rsid w:val="4B28210C"/>
    <w:rsid w:val="4D063C79"/>
    <w:rsid w:val="4F8A2CDD"/>
    <w:rsid w:val="51473CE3"/>
    <w:rsid w:val="54152C02"/>
    <w:rsid w:val="56FA6256"/>
    <w:rsid w:val="58696587"/>
    <w:rsid w:val="58696883"/>
    <w:rsid w:val="59B15B6B"/>
    <w:rsid w:val="5A037A85"/>
    <w:rsid w:val="60CC4774"/>
    <w:rsid w:val="640A31E6"/>
    <w:rsid w:val="64E068AE"/>
    <w:rsid w:val="65797B89"/>
    <w:rsid w:val="66B360DC"/>
    <w:rsid w:val="67C831AD"/>
    <w:rsid w:val="697A32F9"/>
    <w:rsid w:val="6C915FAD"/>
    <w:rsid w:val="73DB0650"/>
    <w:rsid w:val="751E28A8"/>
    <w:rsid w:val="75FC7CCB"/>
    <w:rsid w:val="764F7A1B"/>
    <w:rsid w:val="78305072"/>
    <w:rsid w:val="793C3A69"/>
    <w:rsid w:val="7AA32EDB"/>
    <w:rsid w:val="7C2967F3"/>
    <w:rsid w:val="7CAD6DC2"/>
    <w:rsid w:val="7E1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firstLine="0" w:firstLineChars="0"/>
    </w:pPr>
    <w:rPr>
      <w:sz w:val="28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787" w:firstLineChars="300"/>
    </w:pPr>
    <w:rPr>
      <w:rFonts w:ascii="Times New Roman" w:hAnsi="Times New Roman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0"/>
    <w:pPr>
      <w:tabs>
        <w:tab w:val="right" w:leader="dot" w:pos="8302"/>
      </w:tabs>
      <w:spacing w:line="480" w:lineRule="auto"/>
      <w:ind w:left="420" w:leftChars="200"/>
    </w:pPr>
  </w:style>
  <w:style w:type="character" w:styleId="12">
    <w:name w:val="page number"/>
    <w:qFormat/>
    <w:uiPriority w:val="0"/>
    <w:rPr>
      <w:rFonts w:ascii="Times New Roman" w:hAnsi="Times New Roman" w:eastAsia="宋体"/>
      <w:sz w:val="18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章标题"/>
    <w:next w:val="15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一级条标题"/>
    <w:next w:val="15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正文表标题"/>
    <w:next w:val="15"/>
    <w:qFormat/>
    <w:uiPriority w:val="0"/>
    <w:pPr>
      <w:numPr>
        <w:ilvl w:val="0"/>
        <w:numId w:val="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21">
    <w:name w:val="图表脚注说明"/>
    <w:basedOn w:val="1"/>
    <w:qFormat/>
    <w:uiPriority w:val="0"/>
    <w:pPr>
      <w:numPr>
        <w:ilvl w:val="0"/>
        <w:numId w:val="4"/>
      </w:numPr>
    </w:pPr>
    <w:rPr>
      <w:rFonts w:ascii="宋体"/>
      <w:sz w:val="18"/>
      <w:szCs w:val="18"/>
    </w:rPr>
  </w:style>
  <w:style w:type="paragraph" w:customStyle="1" w:styleId="22">
    <w:name w:val="二级无"/>
    <w:basedOn w:val="23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23">
    <w:name w:val="二级条标题"/>
    <w:basedOn w:val="17"/>
    <w:next w:val="15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2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25">
    <w:name w:val="样式 标题 1 + 小三 段前: 12 磅 段后: 12 磅 行距: 1.5 倍行距"/>
    <w:basedOn w:val="2"/>
    <w:qFormat/>
    <w:uiPriority w:val="0"/>
    <w:pPr>
      <w:spacing w:before="240" w:after="120" w:line="360" w:lineRule="auto"/>
      <w:outlineLvl w:val="1"/>
    </w:pPr>
    <w:rPr>
      <w:rFonts w:ascii="黑体" w:hAnsi="黑体" w:eastAsia="黑体" w:cs="宋体"/>
      <w:b w:val="0"/>
      <w:sz w:val="30"/>
      <w:szCs w:val="20"/>
    </w:rPr>
  </w:style>
  <w:style w:type="paragraph" w:customStyle="1" w:styleId="26">
    <w:name w:val="样式 标题 2 + (西文) 宋体 (中文) 宋体 四号 段前: 6 磅 段后: 6 磅 行距: 1.5 倍行距"/>
    <w:basedOn w:val="3"/>
    <w:qFormat/>
    <w:uiPriority w:val="0"/>
    <w:pPr>
      <w:spacing w:before="120" w:after="120" w:line="360" w:lineRule="auto"/>
      <w:outlineLvl w:val="2"/>
    </w:pPr>
    <w:rPr>
      <w:rFonts w:ascii="宋体" w:hAnsi="宋体" w:eastAsia="宋体" w:cs="宋体"/>
      <w:sz w:val="24"/>
      <w:szCs w:val="24"/>
    </w:rPr>
  </w:style>
  <w:style w:type="paragraph" w:customStyle="1" w:styleId="27">
    <w:name w:val="封面标准文稿类别"/>
    <w:basedOn w:val="28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8">
    <w:name w:val="封面一致性程度标识"/>
    <w:basedOn w:val="29"/>
    <w:qFormat/>
    <w:uiPriority w:val="0"/>
    <w:pPr>
      <w:spacing w:before="440"/>
    </w:pPr>
    <w:rPr>
      <w:rFonts w:ascii="宋体" w:eastAsia="宋体"/>
    </w:rPr>
  </w:style>
  <w:style w:type="paragraph" w:customStyle="1" w:styleId="29">
    <w:name w:val="封面标准英文名称"/>
    <w:basedOn w:val="30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3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3">
    <w:name w:val="List Paragraph"/>
    <w:basedOn w:val="1"/>
    <w:qFormat/>
    <w:uiPriority w:val="0"/>
    <w:pPr>
      <w:ind w:firstLine="420" w:firstLineChars="200"/>
    </w:pPr>
  </w:style>
  <w:style w:type="paragraph" w:customStyle="1" w:styleId="34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5">
    <w:name w:val="三级条标题"/>
    <w:basedOn w:val="23"/>
    <w:next w:val="15"/>
    <w:qFormat/>
    <w:uiPriority w:val="0"/>
    <w:pPr>
      <w:numPr>
        <w:ilvl w:val="0"/>
        <w:numId w:val="0"/>
      </w:numPr>
      <w:outlineLvl w:val="4"/>
    </w:pPr>
  </w:style>
  <w:style w:type="paragraph" w:customStyle="1" w:styleId="36">
    <w:name w:val="一级标题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3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8">
    <w:name w:val="实施日期"/>
    <w:basedOn w:val="39"/>
    <w:qFormat/>
    <w:uiPriority w:val="0"/>
    <w:pPr>
      <w:framePr w:vAnchor="page" w:hAnchor="text"/>
      <w:jc w:val="right"/>
    </w:pPr>
  </w:style>
  <w:style w:type="paragraph" w:customStyle="1" w:styleId="39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0">
    <w:name w:val="封面标准文稿编辑信息"/>
    <w:basedOn w:val="27"/>
    <w:qFormat/>
    <w:uiPriority w:val="0"/>
    <w:pPr>
      <w:spacing w:before="180" w:line="180" w:lineRule="exact"/>
    </w:pPr>
    <w:rPr>
      <w:sz w:val="21"/>
    </w:rPr>
  </w:style>
  <w:style w:type="paragraph" w:customStyle="1" w:styleId="41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4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4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IPE_正文"/>
    <w:qFormat/>
    <w:uiPriority w:val="0"/>
    <w:pPr>
      <w:widowControl w:val="0"/>
      <w:ind w:firstLine="420" w:firstLineChars="200"/>
      <w:textAlignment w:val="bottom"/>
    </w:pPr>
    <w:rPr>
      <w:rFonts w:ascii="宋体" w:hAnsi="宋体" w:eastAsia="宋体" w:cs="宋体"/>
      <w:sz w:val="21"/>
      <w:szCs w:val="21"/>
      <w:shd w:val="clear" w:color="auto" w:fill="FFFFFF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2020-06-29T06:34:00Z</dcterms:created>
  <dc:creator>wuxia</dc:creator>
  <cp:lastModifiedBy>晓华</cp:lastModifiedBy>
  <cp:lastPrinted>2020-12-28T02:30:00Z</cp:lastPrinted>
  <dcterms:modified xsi:type="dcterms:W3CDTF">2021-01-07T03:02:38Z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